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B35C" w14:textId="51C07073" w:rsidR="00E1187C" w:rsidRDefault="0014308B">
      <w:pPr>
        <w:rPr>
          <w:sz w:val="30"/>
          <w:szCs w:val="30"/>
          <w:u w:val="single"/>
        </w:rPr>
      </w:pPr>
      <w:bookmarkStart w:id="0" w:name="_GoBack"/>
      <w:bookmarkEnd w:id="0"/>
      <w:r w:rsidRPr="5BA71720">
        <w:rPr>
          <w:sz w:val="30"/>
          <w:szCs w:val="30"/>
          <w:u w:val="single"/>
        </w:rPr>
        <w:t xml:space="preserve">The </w:t>
      </w:r>
      <w:r w:rsidR="57BF1921" w:rsidRPr="5BA71720">
        <w:rPr>
          <w:sz w:val="30"/>
          <w:szCs w:val="30"/>
          <w:u w:val="single"/>
        </w:rPr>
        <w:t>Cor</w:t>
      </w:r>
      <w:r w:rsidRPr="5BA71720">
        <w:rPr>
          <w:sz w:val="30"/>
          <w:szCs w:val="30"/>
          <w:u w:val="single"/>
        </w:rPr>
        <w:t xml:space="preserve">ona </w:t>
      </w:r>
      <w:r w:rsidR="421535F7" w:rsidRPr="5BA71720">
        <w:rPr>
          <w:sz w:val="30"/>
          <w:szCs w:val="30"/>
          <w:u w:val="single"/>
        </w:rPr>
        <w:t>C</w:t>
      </w:r>
      <w:r w:rsidRPr="5BA71720">
        <w:rPr>
          <w:sz w:val="30"/>
          <w:szCs w:val="30"/>
          <w:u w:val="single"/>
        </w:rPr>
        <w:t>arnation</w:t>
      </w:r>
    </w:p>
    <w:p w14:paraId="35DD91D6" w14:textId="77777777" w:rsidR="00E1187C" w:rsidRDefault="00E1187C">
      <w:pPr>
        <w:rPr>
          <w:sz w:val="30"/>
          <w:szCs w:val="30"/>
          <w:u w:val="single"/>
        </w:rPr>
      </w:pPr>
    </w:p>
    <w:p w14:paraId="1030882D" w14:textId="77777777" w:rsidR="00E1187C" w:rsidRDefault="00E1187C">
      <w:pPr>
        <w:rPr>
          <w:sz w:val="30"/>
          <w:szCs w:val="30"/>
          <w:u w:val="single"/>
        </w:rPr>
      </w:pPr>
    </w:p>
    <w:p w14:paraId="30E4DA20" w14:textId="77777777" w:rsidR="0014308B" w:rsidRDefault="00E1187C">
      <w:pPr>
        <w:rPr>
          <w:sz w:val="30"/>
          <w:szCs w:val="30"/>
        </w:rPr>
      </w:pPr>
      <w:r>
        <w:rPr>
          <w:sz w:val="30"/>
          <w:szCs w:val="30"/>
        </w:rPr>
        <w:t xml:space="preserve">This extravagant plant originates from the mystical </w:t>
      </w:r>
      <w:r w:rsidR="005F250C">
        <w:rPr>
          <w:sz w:val="30"/>
          <w:szCs w:val="30"/>
        </w:rPr>
        <w:t xml:space="preserve">isle of Windfall. </w:t>
      </w:r>
    </w:p>
    <w:p w14:paraId="5690C4CE" w14:textId="1B8AFFF7" w:rsidR="005F250C" w:rsidRDefault="003C1561">
      <w:pPr>
        <w:rPr>
          <w:sz w:val="30"/>
          <w:szCs w:val="30"/>
        </w:rPr>
      </w:pPr>
      <w:r w:rsidRPr="5BA71720">
        <w:rPr>
          <w:sz w:val="30"/>
          <w:szCs w:val="30"/>
        </w:rPr>
        <w:t xml:space="preserve">It has a multi-coloured effect for the kind and loving people in the world, but for the horrible people it </w:t>
      </w:r>
      <w:r w:rsidR="0745ACD4" w:rsidRPr="5BA71720">
        <w:rPr>
          <w:sz w:val="30"/>
          <w:szCs w:val="30"/>
        </w:rPr>
        <w:t>flowers</w:t>
      </w:r>
      <w:r w:rsidRPr="5BA71720">
        <w:rPr>
          <w:sz w:val="30"/>
          <w:szCs w:val="30"/>
        </w:rPr>
        <w:t xml:space="preserve"> black until they put right what they have done wrong.</w:t>
      </w:r>
      <w:r w:rsidR="00A14CAA" w:rsidRPr="5BA71720">
        <w:rPr>
          <w:sz w:val="30"/>
          <w:szCs w:val="30"/>
        </w:rPr>
        <w:t xml:space="preserve"> This plant is also a light source</w:t>
      </w:r>
      <w:r w:rsidR="000F23B4" w:rsidRPr="5BA71720">
        <w:rPr>
          <w:sz w:val="30"/>
          <w:szCs w:val="30"/>
        </w:rPr>
        <w:t xml:space="preserve"> which</w:t>
      </w:r>
      <w:r w:rsidR="00C903E8" w:rsidRPr="5BA71720">
        <w:rPr>
          <w:sz w:val="30"/>
          <w:szCs w:val="30"/>
        </w:rPr>
        <w:t xml:space="preserve"> heals people’s unforgiving </w:t>
      </w:r>
      <w:r w:rsidR="001D006B" w:rsidRPr="5BA71720">
        <w:rPr>
          <w:sz w:val="30"/>
          <w:szCs w:val="30"/>
        </w:rPr>
        <w:t>illnesses</w:t>
      </w:r>
      <w:r w:rsidR="0064586E" w:rsidRPr="5BA71720">
        <w:rPr>
          <w:sz w:val="30"/>
          <w:szCs w:val="30"/>
        </w:rPr>
        <w:t>, but there is a slight twist…</w:t>
      </w:r>
    </w:p>
    <w:p w14:paraId="0ADB021C" w14:textId="77777777" w:rsidR="0064586E" w:rsidRDefault="0064586E">
      <w:pPr>
        <w:rPr>
          <w:sz w:val="30"/>
          <w:szCs w:val="30"/>
        </w:rPr>
      </w:pPr>
    </w:p>
    <w:p w14:paraId="0EEC9589" w14:textId="4B77BDA3" w:rsidR="0064586E" w:rsidRDefault="0064586E">
      <w:pPr>
        <w:rPr>
          <w:sz w:val="30"/>
          <w:szCs w:val="30"/>
        </w:rPr>
      </w:pPr>
      <w:r w:rsidRPr="5BA71720">
        <w:rPr>
          <w:sz w:val="30"/>
          <w:szCs w:val="30"/>
        </w:rPr>
        <w:t>To get to it</w:t>
      </w:r>
      <w:r w:rsidR="1B1E5782" w:rsidRPr="5BA71720">
        <w:rPr>
          <w:sz w:val="30"/>
          <w:szCs w:val="30"/>
        </w:rPr>
        <w:t>,</w:t>
      </w:r>
      <w:r w:rsidRPr="5BA71720">
        <w:rPr>
          <w:sz w:val="30"/>
          <w:szCs w:val="30"/>
        </w:rPr>
        <w:t xml:space="preserve"> you must travel along </w:t>
      </w:r>
      <w:r w:rsidR="00790F5B" w:rsidRPr="5BA71720">
        <w:rPr>
          <w:sz w:val="30"/>
          <w:szCs w:val="30"/>
        </w:rPr>
        <w:t>long treacherous roads and at the end it will bring you to a quaint cliff where only the brave can venture as it grows on the side</w:t>
      </w:r>
      <w:r w:rsidR="003F6210" w:rsidRPr="5BA71720">
        <w:rPr>
          <w:sz w:val="30"/>
          <w:szCs w:val="30"/>
        </w:rPr>
        <w:t xml:space="preserve"> of the </w:t>
      </w:r>
      <w:r w:rsidR="00BB0951" w:rsidRPr="5BA71720">
        <w:rPr>
          <w:sz w:val="30"/>
          <w:szCs w:val="30"/>
        </w:rPr>
        <w:t>everlasting cliff. If you fall</w:t>
      </w:r>
      <w:r w:rsidR="76397A73" w:rsidRPr="5BA71720">
        <w:rPr>
          <w:sz w:val="30"/>
          <w:szCs w:val="30"/>
        </w:rPr>
        <w:t>,</w:t>
      </w:r>
      <w:r w:rsidR="00BB0951" w:rsidRPr="5BA71720">
        <w:rPr>
          <w:sz w:val="30"/>
          <w:szCs w:val="30"/>
        </w:rPr>
        <w:t xml:space="preserve"> you will </w:t>
      </w:r>
      <w:r w:rsidR="00372207" w:rsidRPr="5BA71720">
        <w:rPr>
          <w:sz w:val="30"/>
          <w:szCs w:val="30"/>
        </w:rPr>
        <w:t>put you</w:t>
      </w:r>
      <w:r w:rsidR="0590687F" w:rsidRPr="5BA71720">
        <w:rPr>
          <w:sz w:val="30"/>
          <w:szCs w:val="30"/>
        </w:rPr>
        <w:t>r</w:t>
      </w:r>
      <w:r w:rsidR="00372207" w:rsidRPr="5BA71720">
        <w:rPr>
          <w:sz w:val="30"/>
          <w:szCs w:val="30"/>
        </w:rPr>
        <w:t xml:space="preserve">self in a certain death situation and will fall 100ft into a </w:t>
      </w:r>
      <w:r w:rsidR="006D13B7" w:rsidRPr="5BA71720">
        <w:rPr>
          <w:sz w:val="30"/>
          <w:szCs w:val="30"/>
        </w:rPr>
        <w:t>shallow pool.</w:t>
      </w:r>
    </w:p>
    <w:p w14:paraId="25316670" w14:textId="77777777" w:rsidR="006D13B7" w:rsidRDefault="006D13B7">
      <w:pPr>
        <w:rPr>
          <w:sz w:val="30"/>
          <w:szCs w:val="30"/>
        </w:rPr>
      </w:pPr>
    </w:p>
    <w:p w14:paraId="460AB8A9" w14:textId="75CE74AF" w:rsidR="00A54856" w:rsidRDefault="006D13B7" w:rsidP="5BA71720">
      <w:pPr>
        <w:rPr>
          <w:sz w:val="30"/>
          <w:szCs w:val="30"/>
        </w:rPr>
      </w:pPr>
      <w:r w:rsidRPr="5BA71720">
        <w:rPr>
          <w:sz w:val="30"/>
          <w:szCs w:val="30"/>
        </w:rPr>
        <w:t>The people who do get it are forever legends and will b</w:t>
      </w:r>
      <w:r w:rsidR="1EEDB9F4" w:rsidRPr="5BA71720">
        <w:rPr>
          <w:sz w:val="30"/>
          <w:szCs w:val="30"/>
        </w:rPr>
        <w:t>e</w:t>
      </w:r>
      <w:r w:rsidRPr="5BA71720">
        <w:rPr>
          <w:sz w:val="30"/>
          <w:szCs w:val="30"/>
        </w:rPr>
        <w:t xml:space="preserve"> know</w:t>
      </w:r>
      <w:r w:rsidR="0D6CC84A" w:rsidRPr="5BA71720">
        <w:rPr>
          <w:sz w:val="30"/>
          <w:szCs w:val="30"/>
        </w:rPr>
        <w:t>n</w:t>
      </w:r>
      <w:r w:rsidRPr="5BA71720">
        <w:rPr>
          <w:sz w:val="30"/>
          <w:szCs w:val="30"/>
        </w:rPr>
        <w:t xml:space="preserve"> for their heroic </w:t>
      </w:r>
      <w:r w:rsidR="00DA48DD" w:rsidRPr="5BA71720">
        <w:rPr>
          <w:sz w:val="30"/>
          <w:szCs w:val="30"/>
        </w:rPr>
        <w:t>actions</w:t>
      </w:r>
      <w:r w:rsidR="7550FA1F" w:rsidRPr="5BA71720">
        <w:rPr>
          <w:sz w:val="30"/>
          <w:szCs w:val="30"/>
        </w:rPr>
        <w:t>.</w:t>
      </w:r>
    </w:p>
    <w:p w14:paraId="73339CF8" w14:textId="097CEEF0" w:rsidR="00A54856" w:rsidRDefault="7550FA1F">
      <w:pPr>
        <w:rPr>
          <w:sz w:val="30"/>
          <w:szCs w:val="30"/>
        </w:rPr>
      </w:pPr>
      <w:r w:rsidRPr="5BA71720">
        <w:rPr>
          <w:sz w:val="30"/>
          <w:szCs w:val="30"/>
        </w:rPr>
        <w:t>O</w:t>
      </w:r>
      <w:r w:rsidR="00DA48DD" w:rsidRPr="5BA71720">
        <w:rPr>
          <w:sz w:val="30"/>
          <w:szCs w:val="30"/>
        </w:rPr>
        <w:t xml:space="preserve">ne flower can heal up to </w:t>
      </w:r>
      <w:r w:rsidR="00101F7D" w:rsidRPr="5BA71720">
        <w:rPr>
          <w:sz w:val="30"/>
          <w:szCs w:val="30"/>
        </w:rPr>
        <w:t>500,000 people</w:t>
      </w:r>
      <w:r w:rsidR="00A54856" w:rsidRPr="5BA71720">
        <w:rPr>
          <w:sz w:val="30"/>
          <w:szCs w:val="30"/>
        </w:rPr>
        <w:t xml:space="preserve">, as there </w:t>
      </w:r>
      <w:r w:rsidR="1FC3672E" w:rsidRPr="5BA71720">
        <w:rPr>
          <w:sz w:val="30"/>
          <w:szCs w:val="30"/>
        </w:rPr>
        <w:t>are</w:t>
      </w:r>
      <w:r w:rsidR="00A54856" w:rsidRPr="5BA71720">
        <w:rPr>
          <w:sz w:val="30"/>
          <w:szCs w:val="30"/>
        </w:rPr>
        <w:t xml:space="preserve"> only 100 in the world scientists are working on producing more in h</w:t>
      </w:r>
      <w:r w:rsidR="0753FC1E" w:rsidRPr="5BA71720">
        <w:rPr>
          <w:sz w:val="30"/>
          <w:szCs w:val="30"/>
        </w:rPr>
        <w:t>igh-</w:t>
      </w:r>
      <w:r w:rsidR="00A54856" w:rsidRPr="5BA71720">
        <w:rPr>
          <w:sz w:val="30"/>
          <w:szCs w:val="30"/>
        </w:rPr>
        <w:t xml:space="preserve"> tech labs where numbers are slowly increasing.</w:t>
      </w:r>
    </w:p>
    <w:p w14:paraId="1E19BE79" w14:textId="77777777" w:rsidR="00A54856" w:rsidRDefault="00A54856">
      <w:pPr>
        <w:rPr>
          <w:sz w:val="30"/>
          <w:szCs w:val="30"/>
        </w:rPr>
      </w:pPr>
    </w:p>
    <w:p w14:paraId="5CACDC7B" w14:textId="3A47E1DE" w:rsidR="006D13B7" w:rsidRPr="00E1187C" w:rsidRDefault="00A54856">
      <w:pPr>
        <w:rPr>
          <w:sz w:val="30"/>
          <w:szCs w:val="30"/>
        </w:rPr>
      </w:pPr>
      <w:r w:rsidRPr="5BA71720">
        <w:rPr>
          <w:sz w:val="30"/>
          <w:szCs w:val="30"/>
        </w:rPr>
        <w:t xml:space="preserve">These flowers are not only loved for their magical healing powers but for their unreal </w:t>
      </w:r>
      <w:r w:rsidR="00BB10DB" w:rsidRPr="5BA71720">
        <w:rPr>
          <w:sz w:val="30"/>
          <w:szCs w:val="30"/>
        </w:rPr>
        <w:t xml:space="preserve">beauty.  </w:t>
      </w:r>
      <w:r w:rsidR="006D13B7" w:rsidRPr="5BA71720">
        <w:rPr>
          <w:sz w:val="30"/>
          <w:szCs w:val="30"/>
        </w:rPr>
        <w:t xml:space="preserve"> </w:t>
      </w:r>
    </w:p>
    <w:sectPr w:rsidR="006D13B7" w:rsidRPr="00E11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8B"/>
    <w:rsid w:val="000B0DA8"/>
    <w:rsid w:val="000F23B4"/>
    <w:rsid w:val="00101F7D"/>
    <w:rsid w:val="0014308B"/>
    <w:rsid w:val="001D006B"/>
    <w:rsid w:val="00364A46"/>
    <w:rsid w:val="00372207"/>
    <w:rsid w:val="003C1561"/>
    <w:rsid w:val="003F6210"/>
    <w:rsid w:val="005F250C"/>
    <w:rsid w:val="0064586E"/>
    <w:rsid w:val="006D13B7"/>
    <w:rsid w:val="00790F5B"/>
    <w:rsid w:val="00925DFE"/>
    <w:rsid w:val="00A056EE"/>
    <w:rsid w:val="00A14CAA"/>
    <w:rsid w:val="00A54856"/>
    <w:rsid w:val="00BB0951"/>
    <w:rsid w:val="00BB10DB"/>
    <w:rsid w:val="00C903E8"/>
    <w:rsid w:val="00DA48DD"/>
    <w:rsid w:val="00E1187C"/>
    <w:rsid w:val="0590687F"/>
    <w:rsid w:val="0745ACD4"/>
    <w:rsid w:val="0753FC1E"/>
    <w:rsid w:val="0CED2AFD"/>
    <w:rsid w:val="0D6CC84A"/>
    <w:rsid w:val="1B1E5782"/>
    <w:rsid w:val="1EEDB9F4"/>
    <w:rsid w:val="1FC3672E"/>
    <w:rsid w:val="2C78E6B6"/>
    <w:rsid w:val="421535F7"/>
    <w:rsid w:val="53072D83"/>
    <w:rsid w:val="57BF1921"/>
    <w:rsid w:val="5BA71720"/>
    <w:rsid w:val="5D1E723A"/>
    <w:rsid w:val="6172618D"/>
    <w:rsid w:val="7550FA1F"/>
    <w:rsid w:val="763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8026"/>
  <w15:chartTrackingRefBased/>
  <w15:docId w15:val="{B279A50E-311B-C74E-9AC8-D101BD09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C1CC3837DFE4FB664E8061E84F43E" ma:contentTypeVersion="11" ma:contentTypeDescription="Create a new document." ma:contentTypeScope="" ma:versionID="bf22152f8b58ac47f533a249d2321b58">
  <xsd:schema xmlns:xsd="http://www.w3.org/2001/XMLSchema" xmlns:xs="http://www.w3.org/2001/XMLSchema" xmlns:p="http://schemas.microsoft.com/office/2006/metadata/properties" xmlns:ns2="29618993-29f8-4870-9b83-c724c4a5fa7c" targetNamespace="http://schemas.microsoft.com/office/2006/metadata/properties" ma:root="true" ma:fieldsID="1126b0f354fda04cdd4f8db759da593d" ns2:_="">
    <xsd:import namespace="29618993-29f8-4870-9b83-c724c4a5fa7c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18993-29f8-4870-9b83-c724c4a5fa7c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9618993-29f8-4870-9b83-c724c4a5fa7c">169af34f-3a5b-4592-b3d3-c11d1e10f8e3</ReferenceId>
  </documentManagement>
</p:properties>
</file>

<file path=customXml/itemProps1.xml><?xml version="1.0" encoding="utf-8"?>
<ds:datastoreItem xmlns:ds="http://schemas.openxmlformats.org/officeDocument/2006/customXml" ds:itemID="{AFBB76EA-E339-4869-9883-F7442EF01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154F3E-C255-48A5-AECA-EE4AF8F30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18993-29f8-4870-9b83-c724c4a5f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DDFED-2162-4864-9AE1-67B8B3B83046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29618993-29f8-4870-9b83-c724c4a5fa7c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 Knott</dc:creator>
  <cp:keywords/>
  <dc:description/>
  <cp:lastModifiedBy>Fiona Moon</cp:lastModifiedBy>
  <cp:revision>2</cp:revision>
  <dcterms:created xsi:type="dcterms:W3CDTF">2020-07-01T15:48:00Z</dcterms:created>
  <dcterms:modified xsi:type="dcterms:W3CDTF">2020-07-01T15:48:00Z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0x0101000F6C1CC3837DFE4FB664E8061E84F43E</vt:lpwstr>
  </property>
  <property fmtid="{D5CDD505-2E9C-101B-9397-08002B2CF9AE}" pid="3" name="Order">
    <vt:r8>1900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